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提摩太前书和提多书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写作背景：在他在罗马第一次被关押之后，保罗探访马其顿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提摩太 留在以弗所 （徒20:1-3，林后1:16,2:12-13）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提多 留在克里特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一．对于牧者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 在真道上站稳；提防假教师和离弃真道的人 （牧者的根本）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拣选地方领袖 （做牧者的条件）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 关心群体，教导众人 （如何牧养信徒）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在神家中当怎样行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提摩太前书： 清洁的心，无亏的良心，无伪的信心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提多书： 除去不敬虔的心和世俗的情欲，在今世自守，公义，敬虔度日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1行事为人无可指摘，树立好榜样，无争论，有善行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2顺服的美德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关心群体，热心行善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问题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 持守真道对你来说是什么，有多重要？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神要选怎样的人在教会中作领袖，他们在教会最重要的职责是什么？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神要我们过怎么样的生活？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B4200"/>
    <w:multiLevelType w:val="singleLevel"/>
    <w:tmpl w:val="6EFB4200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F2B88"/>
    <w:rsid w:val="095E455A"/>
    <w:rsid w:val="0DAF2B88"/>
    <w:rsid w:val="3B832668"/>
    <w:rsid w:val="468F11F2"/>
    <w:rsid w:val="5E1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2020-01-09T04:08:00Z</dcterms:created>
  <dc:creator>Jason 徐禛</dc:creator>
  <cp:lastModifiedBy>Jason 徐禛</cp:lastModifiedBy>
  <dcterms:modified xsi:type="dcterms:W3CDTF">2020-01-12T05:16:13Z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